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1AE" w14:textId="058CADD5" w:rsidR="003C2558" w:rsidRDefault="00340B9B" w:rsidP="00F23E1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160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0BEB54" w14:textId="77777777" w:rsidR="00123615" w:rsidRPr="00750D5F" w:rsidRDefault="00123615" w:rsidP="00F23E14">
      <w:pPr>
        <w:tabs>
          <w:tab w:val="left" w:pos="6237"/>
          <w:tab w:val="left" w:pos="7305"/>
          <w:tab w:val="right" w:leader="dot" w:pos="9066"/>
        </w:tabs>
        <w:spacing w:line="360" w:lineRule="auto"/>
        <w:ind w:left="2160"/>
        <w:jc w:val="right"/>
        <w:rPr>
          <w:rFonts w:asciiTheme="majorHAnsi" w:hAnsiTheme="majorHAnsi" w:cstheme="majorHAnsi"/>
          <w:sz w:val="22"/>
          <w:szCs w:val="22"/>
        </w:rPr>
      </w:pP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6BD200BC" w:rsidR="00FC12AE" w:rsidRPr="00724619" w:rsidRDefault="00031C0A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="00871FD0">
        <w:rPr>
          <w:rFonts w:asciiTheme="majorHAnsi" w:hAnsiTheme="majorHAnsi" w:cstheme="majorHAnsi"/>
          <w:b/>
          <w:bCs/>
        </w:rPr>
        <w:t>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F90F00">
        <w:rPr>
          <w:rFonts w:asciiTheme="majorHAnsi" w:hAnsiTheme="majorHAnsi" w:cstheme="majorHAnsi"/>
          <w:b/>
          <w:bCs/>
        </w:rPr>
        <w:t>materiałów do sterylizacji</w:t>
      </w:r>
    </w:p>
    <w:p w14:paraId="388F2019" w14:textId="1DD8B926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6910CE">
        <w:rPr>
          <w:rFonts w:asciiTheme="majorHAnsi" w:hAnsiTheme="majorHAnsi" w:cstheme="majorHAnsi"/>
          <w:b/>
          <w:bCs/>
          <w:u w:val="single"/>
        </w:rPr>
        <w:t>8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</w:t>
      </w:r>
      <w:r w:rsidR="00031C0A">
        <w:rPr>
          <w:rFonts w:asciiTheme="majorHAnsi" w:hAnsiTheme="majorHAnsi" w:cstheme="majorHAnsi"/>
          <w:b/>
          <w:bCs/>
          <w:u w:val="single"/>
        </w:rPr>
        <w:t>4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57FE9B5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031C0A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C9EF2D0" w14:textId="744ABCEC" w:rsidR="00F90F00" w:rsidRDefault="00F90F00" w:rsidP="00123615">
      <w:pPr>
        <w:pStyle w:val="Tekstpodstawowywcity2"/>
        <w:spacing w:after="0" w:line="360" w:lineRule="auto"/>
        <w:ind w:left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1</w:t>
      </w:r>
    </w:p>
    <w:p w14:paraId="142ADFEC" w14:textId="7C5BA172" w:rsidR="006910CE" w:rsidRPr="006910CE" w:rsidRDefault="00F90F00" w:rsidP="00123615">
      <w:pPr>
        <w:pStyle w:val="Tekstpodstawowywcity2"/>
        <w:spacing w:after="0" w:line="360" w:lineRule="auto"/>
        <w:ind w:left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Rękaw papierowo-foliowy</w:t>
      </w:r>
    </w:p>
    <w:p w14:paraId="4E89F63F" w14:textId="0C5AD85B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DB89E77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EA3EAF6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79ADE5" w14:textId="6FCBA775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4FE89E26" w14:textId="4C244925" w:rsidR="00F90F00" w:rsidRDefault="00F90F00" w:rsidP="00F90F00">
      <w:pPr>
        <w:pStyle w:val="Tekstpodstawowywcity2"/>
        <w:spacing w:after="0" w:line="360" w:lineRule="auto"/>
        <w:ind w:left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Pakiet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2</w:t>
      </w:r>
    </w:p>
    <w:p w14:paraId="27BC354E" w14:textId="77777777" w:rsidR="00F90F00" w:rsidRPr="00F90F00" w:rsidRDefault="00F90F00" w:rsidP="00F90F00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90F00">
        <w:rPr>
          <w:rFonts w:asciiTheme="majorHAnsi" w:hAnsiTheme="majorHAnsi" w:cstheme="majorHAnsi"/>
          <w:b/>
          <w:sz w:val="22"/>
          <w:szCs w:val="22"/>
          <w:u w:val="single"/>
        </w:rPr>
        <w:t xml:space="preserve">Rękaw </w:t>
      </w:r>
      <w:proofErr w:type="spellStart"/>
      <w:r w:rsidRPr="00F90F00">
        <w:rPr>
          <w:rFonts w:asciiTheme="majorHAnsi" w:hAnsiTheme="majorHAnsi" w:cstheme="majorHAnsi"/>
          <w:b/>
          <w:sz w:val="22"/>
          <w:szCs w:val="22"/>
          <w:u w:val="single"/>
        </w:rPr>
        <w:t>Tyvek</w:t>
      </w:r>
      <w:proofErr w:type="spellEnd"/>
      <w:r w:rsidRPr="00F90F00">
        <w:rPr>
          <w:rFonts w:asciiTheme="majorHAnsi" w:hAnsiTheme="majorHAnsi" w:cstheme="majorHAnsi"/>
          <w:b/>
          <w:sz w:val="22"/>
          <w:szCs w:val="22"/>
          <w:u w:val="single"/>
        </w:rPr>
        <w:t xml:space="preserve">-folia ze wskaźnikiem procesu VH2O2  </w:t>
      </w:r>
    </w:p>
    <w:p w14:paraId="0F88C4B3" w14:textId="1D497FE5" w:rsidR="00F90F00" w:rsidRPr="00724619" w:rsidRDefault="00F90F00" w:rsidP="00F90F00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0CEECB97" w14:textId="77777777" w:rsidR="00F90F00" w:rsidRPr="00750D5F" w:rsidRDefault="00F90F00" w:rsidP="00F90F00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0051B0D" w14:textId="77777777" w:rsidR="00F90F00" w:rsidRPr="00750D5F" w:rsidRDefault="00F90F00" w:rsidP="00F90F00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8D0833" w14:textId="1EEB883C" w:rsidR="006910CE" w:rsidRDefault="00F90F00" w:rsidP="00F90F00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1) oferowanych produktów,</w:t>
      </w:r>
    </w:p>
    <w:p w14:paraId="7243703F" w14:textId="0D91990F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031C0A">
        <w:rPr>
          <w:rFonts w:asciiTheme="majorHAnsi" w:hAnsiTheme="majorHAnsi" w:cstheme="majorHAnsi"/>
          <w:sz w:val="22"/>
          <w:szCs w:val="22"/>
        </w:rPr>
        <w:t>Sierakowskiego 13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25A98441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2C09302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8263B15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DD2D90" w:rsidRPr="00DD2D90">
        <w:rPr>
          <w:rFonts w:asciiTheme="majorHAnsi" w:hAnsiTheme="majorHAnsi" w:cstheme="majorHAnsi"/>
          <w:b/>
          <w:bCs/>
          <w:sz w:val="22"/>
          <w:szCs w:val="22"/>
          <w:lang w:val="pl-PL"/>
        </w:rPr>
        <w:t>18</w:t>
      </w:r>
      <w:r w:rsidR="008864D6" w:rsidRPr="00DD2D90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DD2D90">
        <w:rPr>
          <w:rFonts w:asciiTheme="majorHAnsi" w:hAnsiTheme="majorHAnsi" w:cstheme="majorHAnsi"/>
          <w:b/>
          <w:bCs/>
          <w:sz w:val="22"/>
          <w:szCs w:val="22"/>
          <w:lang w:val="pl-PL"/>
        </w:rPr>
        <w:t>miesi</w:t>
      </w:r>
      <w:r w:rsidR="00DD2D90" w:rsidRPr="00DD2D90">
        <w:rPr>
          <w:rFonts w:asciiTheme="majorHAnsi" w:hAnsiTheme="majorHAnsi" w:cstheme="majorHAnsi"/>
          <w:b/>
          <w:bCs/>
          <w:sz w:val="22"/>
          <w:szCs w:val="22"/>
          <w:lang w:val="pl-PL"/>
        </w:rPr>
        <w:t>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>zpitala</w:t>
      </w:r>
      <w:r w:rsidR="00E7435B">
        <w:rPr>
          <w:rFonts w:asciiTheme="majorHAnsi" w:hAnsiTheme="majorHAnsi" w:cstheme="majorHAnsi"/>
          <w:sz w:val="22"/>
          <w:szCs w:val="22"/>
          <w:lang w:val="pl-PL"/>
        </w:rPr>
        <w:t xml:space="preserve"> (szczegółowy zapis w par. 3 Umowy)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. Dostawy towaru następować będą 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w ciągu </w:t>
      </w:r>
      <w:r w:rsidR="00890D58"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3 </w:t>
      </w:r>
      <w:r w:rsidRPr="00890D58">
        <w:rPr>
          <w:rFonts w:asciiTheme="majorHAnsi" w:hAnsiTheme="majorHAnsi" w:cstheme="majorHAnsi"/>
          <w:b/>
          <w:bCs/>
          <w:sz w:val="22"/>
          <w:szCs w:val="22"/>
          <w:lang w:val="pl-PL"/>
        </w:rPr>
        <w:t>dni</w:t>
      </w:r>
      <w:r w:rsidRPr="00890D58">
        <w:rPr>
          <w:rFonts w:asciiTheme="majorHAnsi" w:hAnsiTheme="majorHAnsi" w:cstheme="majorHAnsi"/>
          <w:sz w:val="22"/>
          <w:szCs w:val="22"/>
          <w:lang w:val="pl-PL"/>
        </w:rPr>
        <w:t xml:space="preserve">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E01D748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DD2D90">
        <w:rPr>
          <w:rFonts w:asciiTheme="majorHAnsi" w:hAnsiTheme="majorHAnsi" w:cstheme="majorHAnsi"/>
          <w:sz w:val="22"/>
          <w:szCs w:val="22"/>
        </w:rPr>
        <w:t>24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256EE6A8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</w:t>
      </w:r>
      <w:r w:rsidR="00F23E14"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3E1A9BA7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DD21CB4" w14:textId="20A3E05D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42CC10CA" w:rsidR="00866503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F23E14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49510A05" w14:textId="77777777" w:rsidR="00F23E14" w:rsidRDefault="00F23E14" w:rsidP="00F23E14">
      <w:pPr>
        <w:spacing w:after="104"/>
        <w:ind w:left="4320" w:right="136" w:firstLine="720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</w:t>
      </w:r>
    </w:p>
    <w:p w14:paraId="44FA2F38" w14:textId="77777777" w:rsidR="00F23E14" w:rsidRDefault="00F23E14" w:rsidP="00F23E14">
      <w:pPr>
        <w:spacing w:after="104" w:line="360" w:lineRule="auto"/>
        <w:ind w:left="3408" w:right="135" w:firstLine="192"/>
        <w:jc w:val="center"/>
        <w:rPr>
          <w:rFonts w:asciiTheme="majorHAnsi" w:hAnsiTheme="majorHAnsi" w:cstheme="majorHAnsi"/>
          <w:sz w:val="18"/>
          <w:szCs w:val="18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lub podpis zaufany lub podpis osobisty</w:t>
      </w:r>
    </w:p>
    <w:p w14:paraId="6FC73BE1" w14:textId="77777777" w:rsidR="00F23E14" w:rsidRPr="00750D5F" w:rsidRDefault="00F23E14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</w:p>
    <w:sectPr w:rsidR="00F23E14" w:rsidRPr="00750D5F" w:rsidSect="00031C0A">
      <w:footerReference w:type="default" r:id="rId7"/>
      <w:footerReference w:type="first" r:id="rId8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C0A"/>
    <w:rsid w:val="00031F9F"/>
    <w:rsid w:val="000577B1"/>
    <w:rsid w:val="00070852"/>
    <w:rsid w:val="000C0A75"/>
    <w:rsid w:val="000C6DB8"/>
    <w:rsid w:val="000D1F3A"/>
    <w:rsid w:val="000F4BDF"/>
    <w:rsid w:val="001149FB"/>
    <w:rsid w:val="00123615"/>
    <w:rsid w:val="00132304"/>
    <w:rsid w:val="001946D4"/>
    <w:rsid w:val="001B78A8"/>
    <w:rsid w:val="001E6404"/>
    <w:rsid w:val="002069A2"/>
    <w:rsid w:val="00220196"/>
    <w:rsid w:val="002E5812"/>
    <w:rsid w:val="002F4A50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910CE"/>
    <w:rsid w:val="006C1E34"/>
    <w:rsid w:val="006D5368"/>
    <w:rsid w:val="006E16CE"/>
    <w:rsid w:val="00724619"/>
    <w:rsid w:val="007445AC"/>
    <w:rsid w:val="00750D5F"/>
    <w:rsid w:val="00763090"/>
    <w:rsid w:val="00790238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90D58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BC4EB5"/>
    <w:rsid w:val="00C2117D"/>
    <w:rsid w:val="00C30682"/>
    <w:rsid w:val="00C80D22"/>
    <w:rsid w:val="00CA545E"/>
    <w:rsid w:val="00CD37E5"/>
    <w:rsid w:val="00CF0A25"/>
    <w:rsid w:val="00CF205F"/>
    <w:rsid w:val="00CF5DE3"/>
    <w:rsid w:val="00D10BD5"/>
    <w:rsid w:val="00D1316E"/>
    <w:rsid w:val="00D16115"/>
    <w:rsid w:val="00D37DF5"/>
    <w:rsid w:val="00D62E2C"/>
    <w:rsid w:val="00D6500D"/>
    <w:rsid w:val="00D70904"/>
    <w:rsid w:val="00D747DD"/>
    <w:rsid w:val="00DB31F6"/>
    <w:rsid w:val="00DD2D90"/>
    <w:rsid w:val="00DD7B31"/>
    <w:rsid w:val="00E50547"/>
    <w:rsid w:val="00E6087D"/>
    <w:rsid w:val="00E7435B"/>
    <w:rsid w:val="00E87B32"/>
    <w:rsid w:val="00EB516B"/>
    <w:rsid w:val="00EC1E16"/>
    <w:rsid w:val="00EC7062"/>
    <w:rsid w:val="00EE00D1"/>
    <w:rsid w:val="00EE6380"/>
    <w:rsid w:val="00EF4CC2"/>
    <w:rsid w:val="00F141DF"/>
    <w:rsid w:val="00F23E14"/>
    <w:rsid w:val="00F75FF4"/>
    <w:rsid w:val="00F90F00"/>
    <w:rsid w:val="00FA320A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42</cp:revision>
  <cp:lastPrinted>2023-03-17T08:50:00Z</cp:lastPrinted>
  <dcterms:created xsi:type="dcterms:W3CDTF">2022-05-06T10:40:00Z</dcterms:created>
  <dcterms:modified xsi:type="dcterms:W3CDTF">2024-12-19T07:40:00Z</dcterms:modified>
</cp:coreProperties>
</file>